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8BBB" w14:textId="73C9D8FC" w:rsidR="00274042" w:rsidRDefault="00274042" w:rsidP="00274042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kern w:val="36"/>
          <w:lang w:eastAsia="fi-FI"/>
        </w:rPr>
      </w:pPr>
      <w:r w:rsidRPr="007B7AA2">
        <w:rPr>
          <w:rFonts w:ascii="Helvetica" w:eastAsia="Times New Roman" w:hAnsi="Helvetica" w:cs="Helvetica"/>
          <w:b/>
          <w:bCs/>
          <w:kern w:val="36"/>
          <w:lang w:eastAsia="fi-FI"/>
        </w:rPr>
        <w:t>Valtuustoaloite 13.</w:t>
      </w:r>
      <w:r>
        <w:rPr>
          <w:rFonts w:ascii="Helvetica" w:eastAsia="Times New Roman" w:hAnsi="Helvetica" w:cs="Helvetica"/>
          <w:b/>
          <w:bCs/>
          <w:kern w:val="36"/>
          <w:lang w:eastAsia="fi-FI"/>
        </w:rPr>
        <w:t>9</w:t>
      </w:r>
      <w:r w:rsidRPr="007B7AA2">
        <w:rPr>
          <w:rFonts w:ascii="Helvetica" w:eastAsia="Times New Roman" w:hAnsi="Helvetica" w:cs="Helvetica"/>
          <w:b/>
          <w:bCs/>
          <w:kern w:val="36"/>
          <w:lang w:eastAsia="fi-FI"/>
        </w:rPr>
        <w:t xml:space="preserve">.2021 </w:t>
      </w:r>
      <w:r>
        <w:rPr>
          <w:rFonts w:ascii="Helvetica" w:eastAsia="Times New Roman" w:hAnsi="Helvetica" w:cs="Helvetica"/>
          <w:b/>
          <w:bCs/>
          <w:kern w:val="36"/>
          <w:lang w:eastAsia="fi-FI"/>
        </w:rPr>
        <w:t>varhaiskasvatuksen palveluntarjoajien vaihtoehdoista tiedottaminen</w:t>
      </w:r>
      <w:r w:rsidRPr="007B7AA2">
        <w:rPr>
          <w:rFonts w:ascii="Helvetica" w:eastAsia="Times New Roman" w:hAnsi="Helvetica" w:cs="Helvetica"/>
          <w:b/>
          <w:bCs/>
          <w:kern w:val="36"/>
          <w:lang w:eastAsia="fi-FI"/>
        </w:rPr>
        <w:t xml:space="preserve"> </w:t>
      </w:r>
    </w:p>
    <w:p w14:paraId="21963F59" w14:textId="77777777" w:rsidR="00274042" w:rsidRPr="007B7AA2" w:rsidRDefault="00274042" w:rsidP="00274042">
      <w:pPr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kern w:val="36"/>
          <w:lang w:eastAsia="fi-FI"/>
        </w:rPr>
      </w:pPr>
    </w:p>
    <w:p w14:paraId="07880985" w14:textId="77777777" w:rsidR="00BB6264" w:rsidRDefault="000C4633" w:rsidP="00BB6264">
      <w:pPr>
        <w:jc w:val="both"/>
      </w:pPr>
      <w:r>
        <w:t>Lapinlahdella haluamme uusia lapsiperheitä kuntaamme, ja monet palvelut esimerkiksi uudet, terveet koulutilat toimivat hyvänä houkuttimena. Myös varhaiskasvatuspalveluiden tarjonta on monipuolistunut</w:t>
      </w:r>
      <w:r w:rsidR="008915E7">
        <w:t xml:space="preserve">, ja perheillä on mahdollisuus valita myös yksityisiä palveluntarjoajia. </w:t>
      </w:r>
    </w:p>
    <w:p w14:paraId="5B6E81CA" w14:textId="77777777" w:rsidR="00BB6264" w:rsidRDefault="008915E7" w:rsidP="00BB6264">
      <w:pPr>
        <w:jc w:val="both"/>
      </w:pPr>
      <w:r>
        <w:t xml:space="preserve">Kunnan nettisivuille ja viestintään tulee saada tietoa näistä eri mahdollisuuksista. Lapinlahden naapurikunnat ovat listanneet eri palveluntarjoajat sivuilleen, jolloin perheet löytävät vaihtoehdot vaivattomasti. </w:t>
      </w:r>
    </w:p>
    <w:p w14:paraId="01A4227E" w14:textId="77777777" w:rsidR="00BB6264" w:rsidRDefault="008915E7" w:rsidP="00BB6264">
      <w:pPr>
        <w:jc w:val="both"/>
      </w:pPr>
      <w:r>
        <w:t xml:space="preserve">Kristillisdemokraatit ovat nostaneet hyvän viestinnän tärkeyttä keskeisenä keinona houkutella uusia asukkaita kuntaamme, näin myös tässä asiassa. </w:t>
      </w:r>
    </w:p>
    <w:p w14:paraId="77DA7C1F" w14:textId="77777777" w:rsidR="00BB6264" w:rsidRDefault="00BB6264" w:rsidP="00BB6264">
      <w:pPr>
        <w:jc w:val="both"/>
      </w:pPr>
    </w:p>
    <w:p w14:paraId="50E9CA1A" w14:textId="13F5405F" w:rsidR="000C4633" w:rsidRDefault="00BB6264" w:rsidP="00BB6264">
      <w:pPr>
        <w:jc w:val="both"/>
      </w:pPr>
      <w:r>
        <w:t>Esitämme, että kunnan nettisivuille ja muuhun viestintään lisätään varhaiskasvatuksen palveluntarjoajien vaihtoehdot Lapinlahdella.</w:t>
      </w:r>
    </w:p>
    <w:p w14:paraId="42B335D5" w14:textId="6EC70872" w:rsidR="00BB6264" w:rsidRDefault="00BB6264" w:rsidP="00BB6264">
      <w:pPr>
        <w:jc w:val="both"/>
      </w:pPr>
      <w:r>
        <w:t>13.9.2021</w:t>
      </w:r>
    </w:p>
    <w:p w14:paraId="227238EC" w14:textId="522DC75E" w:rsidR="008915E7" w:rsidRDefault="008915E7">
      <w:r>
        <w:t xml:space="preserve">Lapinlahden </w:t>
      </w:r>
      <w:r w:rsidR="00BB6264">
        <w:t xml:space="preserve">Kristillisdemokraattinen </w:t>
      </w:r>
      <w:r>
        <w:t>valtuustoryhmä</w:t>
      </w:r>
    </w:p>
    <w:sectPr w:rsidR="008915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A5B6D" w14:textId="77777777" w:rsidR="00AD2513" w:rsidRDefault="00AD2513" w:rsidP="00216D08">
      <w:pPr>
        <w:spacing w:after="0" w:line="240" w:lineRule="auto"/>
      </w:pPr>
      <w:r>
        <w:separator/>
      </w:r>
    </w:p>
  </w:endnote>
  <w:endnote w:type="continuationSeparator" w:id="0">
    <w:p w14:paraId="2E5E2CC7" w14:textId="77777777" w:rsidR="00AD2513" w:rsidRDefault="00AD2513" w:rsidP="0021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CFC2" w14:textId="77777777" w:rsidR="00AD2513" w:rsidRDefault="00AD2513" w:rsidP="00216D08">
      <w:pPr>
        <w:spacing w:after="0" w:line="240" w:lineRule="auto"/>
      </w:pPr>
      <w:r>
        <w:separator/>
      </w:r>
    </w:p>
  </w:footnote>
  <w:footnote w:type="continuationSeparator" w:id="0">
    <w:p w14:paraId="2A8C36E5" w14:textId="77777777" w:rsidR="00AD2513" w:rsidRDefault="00AD2513" w:rsidP="00216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8"/>
    <w:rsid w:val="00055C93"/>
    <w:rsid w:val="000C4633"/>
    <w:rsid w:val="000D3588"/>
    <w:rsid w:val="00121116"/>
    <w:rsid w:val="00216D08"/>
    <w:rsid w:val="00274042"/>
    <w:rsid w:val="003B2834"/>
    <w:rsid w:val="008915E7"/>
    <w:rsid w:val="00AD2513"/>
    <w:rsid w:val="00BB6264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B007D"/>
  <w15:chartTrackingRefBased/>
  <w15:docId w15:val="{E478E35D-D8AB-4F62-922D-A15AA075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Mikko Rekimies</cp:lastModifiedBy>
  <cp:revision>2</cp:revision>
  <cp:lastPrinted>2021-09-12T19:43:00Z</cp:lastPrinted>
  <dcterms:created xsi:type="dcterms:W3CDTF">2021-09-14T13:10:00Z</dcterms:created>
  <dcterms:modified xsi:type="dcterms:W3CDTF">2021-09-14T13:10:00Z</dcterms:modified>
</cp:coreProperties>
</file>